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 concept :</w:t>
      </w:r>
      <w:r w:rsidDel="00000000" w:rsidR="00000000" w:rsidRPr="00000000">
        <w:rPr>
          <w:sz w:val="24"/>
          <w:szCs w:val="24"/>
          <w:rtl w:val="0"/>
        </w:rPr>
        <w:t xml:space="preserve"> Idéal pour la restauration, la vente, les services à la personne ou l'événementiel. Le recruteur cherche quelqu'un de réactif et d'opérationnel tout de suite. On utilise des puces pour mettre en avant ses qualités humaines (les "soft skills").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[Prénom] [Nom]</w:t>
      </w:r>
      <w:r w:rsidDel="00000000" w:rsidR="00000000" w:rsidRPr="00000000">
        <w:rPr>
          <w:sz w:val="24"/>
          <w:szCs w:val="24"/>
          <w:rtl w:val="0"/>
        </w:rPr>
        <w:t xml:space="preserve"> [Téléphone] | [Email] | [Lien LinkedIn si pertinent]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l'entreprise]</w:t>
      </w:r>
      <w:r w:rsidDel="00000000" w:rsidR="00000000" w:rsidRPr="00000000">
        <w:rPr>
          <w:sz w:val="24"/>
          <w:szCs w:val="24"/>
          <w:rtl w:val="0"/>
        </w:rPr>
        <w:t xml:space="preserve"> À l'attention du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du Manager ou Service Recrutement]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[Ville]</w:t>
      </w:r>
      <w:r w:rsidDel="00000000" w:rsidR="00000000" w:rsidRPr="00000000">
        <w:rPr>
          <w:sz w:val="24"/>
          <w:szCs w:val="24"/>
          <w:rtl w:val="0"/>
        </w:rPr>
        <w:t xml:space="preserve">, le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[Date]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 : [Intitulé du poste] – Motivation, réactivité et disponibilité immédiate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[Madame, Monsieur,]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 découvrant votre offre d'emploi pour le poste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[Intitulé du poste]</w:t>
      </w:r>
      <w:r w:rsidDel="00000000" w:rsidR="00000000" w:rsidRPr="00000000">
        <w:rPr>
          <w:sz w:val="24"/>
          <w:szCs w:val="24"/>
          <w:rtl w:val="0"/>
        </w:rPr>
        <w:t xml:space="preserve">, j'ai tout de suite su que mon profil correspondait à vos attentes. Vous recherchez une personne dynamique, capable de s'adapter rapidement aux imprévus, et c'est exactement ce que je sais faire de mieux.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N'ayant pas de diplôme spécifique dans ce domaine, j'ai tout appris par la pratique. C'est le terrain qui m'a formé. Lors de mes précédentes expériences en tant que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[Ancien métier, ex : vendeur / équipier polyvalent]</w:t>
      </w:r>
      <w:r w:rsidDel="00000000" w:rsidR="00000000" w:rsidRPr="00000000">
        <w:rPr>
          <w:sz w:val="24"/>
          <w:szCs w:val="24"/>
          <w:rtl w:val="0"/>
        </w:rPr>
        <w:t xml:space="preserve">, j'ai développé une grande capacité de travail et un sens aigu du service. En me recrutant, vous pouvez compter sur 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[Qualité concrète 1, ex : Une excellente résistance au stress, même lors des pics d'affluence.]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[Qualité concrète 2, ex : Un sourire constant et un excellent contact avec la clientèle.]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[Qualité concrète 3, ex : Une grande polyvalence pour aider l'équipe là où le besoin se fait sentir.]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suis quelqu'un de fiable : quand je m'engage, je donne le meilleur de moi-même. Mon objectif aujourd'hui est d'intégrer une équipe soudée comme la vôtre au sein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l'entreprise]</w:t>
      </w:r>
      <w:r w:rsidDel="00000000" w:rsidR="00000000" w:rsidRPr="00000000">
        <w:rPr>
          <w:sz w:val="24"/>
          <w:szCs w:val="24"/>
          <w:rtl w:val="0"/>
        </w:rPr>
        <w:t xml:space="preserve"> pour vous prouver mon efficacité.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suis disponible immédiatement et je serais ravi(e) de vous rencontrer, ou même de faire une journée d'essai pour vous montrer concrètement ce dont je suis capable.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Sincères salutations,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 Nom]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